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22F" w14:textId="4A68D711" w:rsidR="006B0C90" w:rsidRPr="00C877B3" w:rsidRDefault="006B0C90" w:rsidP="005B4BA1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 w:rsidR="003003FE">
        <w:rPr>
          <w:rFonts w:ascii="Palatino Linotype" w:hAnsi="Palatino Linotype" w:cs="Times New Roman"/>
          <w:sz w:val="24"/>
          <w:szCs w:val="24"/>
        </w:rPr>
        <w:t>„</w:t>
      </w:r>
      <w:r w:rsidR="00902B5D" w:rsidRPr="00C877B3">
        <w:rPr>
          <w:rFonts w:ascii="Palatino Linotype" w:hAnsi="Palatino Linotype" w:cs="Times New Roman"/>
          <w:sz w:val="24"/>
          <w:szCs w:val="24"/>
        </w:rPr>
        <w:t>Narodne novine</w:t>
      </w:r>
      <w:r w:rsidR="003003FE">
        <w:rPr>
          <w:rFonts w:ascii="Palatino Linotype" w:hAnsi="Palatino Linotype" w:cs="Times New Roman"/>
          <w:sz w:val="24"/>
          <w:szCs w:val="24"/>
        </w:rPr>
        <w:t>“</w:t>
      </w:r>
      <w:r w:rsidR="00902B5D"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="003003FE"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 w:rsidR="00EB1941"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="00D73A40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C877B3" w:rsidRDefault="00615A75" w:rsidP="00407F00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</w:t>
      </w:r>
      <w:r w:rsidR="009901B3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C877B3" w:rsidRDefault="00FA6150" w:rsidP="00407F00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19365C96" w14:textId="695E77ED" w:rsidR="00790B9D" w:rsidRPr="00C877B3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određeno </w:t>
      </w:r>
      <w:r w:rsidR="00790B9D"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 w:rsidR="00407F00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558AAD99" w14:textId="4E88475D" w:rsidR="00436071" w:rsidRDefault="000C35DF" w:rsidP="00436071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UČITELJ/ICA </w:t>
      </w:r>
      <w:r w:rsidR="00224D44">
        <w:rPr>
          <w:rFonts w:ascii="Palatino Linotype" w:eastAsia="Arial Unicode MS" w:hAnsi="Palatino Linotype" w:cs="Times New Roman"/>
          <w:b/>
          <w:bCs/>
          <w:sz w:val="24"/>
          <w:szCs w:val="24"/>
        </w:rPr>
        <w:t>HRVATSKOG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JEZIKA</w:t>
      </w:r>
      <w:r w:rsidR="001C6AEA"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="00436071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- </w:t>
      </w:r>
      <w:r w:rsidR="00224D44">
        <w:rPr>
          <w:rFonts w:ascii="Palatino Linotype" w:eastAsia="Arial Unicode MS" w:hAnsi="Palatino Linotype" w:cs="Times New Roman"/>
          <w:b/>
          <w:bCs/>
          <w:sz w:val="24"/>
          <w:szCs w:val="24"/>
        </w:rPr>
        <w:t>20</w:t>
      </w:r>
      <w:r w:rsidR="00436071" w:rsidRPr="000C35DF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sat</w:t>
      </w:r>
      <w:r w:rsidR="003003FE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i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8F3AF4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ukupnog tjednog radnog vremena </w:t>
      </w:r>
      <w:r w:rsidR="007545A2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1 </w:t>
      </w:r>
      <w:r w:rsidR="00436071"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AA119C" w:rsidRDefault="000C35DF" w:rsidP="000C35DF">
      <w:pPr>
        <w:spacing w:after="0" w:line="240" w:lineRule="auto"/>
        <w:ind w:left="72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94FB6CF" w14:textId="77777777" w:rsidR="00407F00" w:rsidRPr="00407F00" w:rsidRDefault="00407F00" w:rsidP="00407F00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4224F0FA" w14:textId="77777777" w:rsidR="009901B3" w:rsidRPr="00407F00" w:rsidRDefault="009901B3" w:rsidP="00407F00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</w:t>
      </w:r>
      <w:r w:rsidR="00DC5261"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VJ</w:t>
      </w: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1E3D6F21" w14:textId="76DB7BE1" w:rsidR="009901B3" w:rsidRDefault="001C6AEA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>radu Osnovne škole Divšići</w:t>
      </w:r>
      <w:r w:rsidR="00254E5F">
        <w:rPr>
          <w:rFonts w:ascii="Palatino Linotype" w:eastAsia="Arial Unicode MS" w:hAnsi="Palatino Linotype" w:cs="Times New Roman"/>
          <w:sz w:val="24"/>
          <w:szCs w:val="24"/>
        </w:rPr>
        <w:t xml:space="preserve"> te </w:t>
      </w:r>
      <w:r w:rsidR="00254E5F" w:rsidRPr="00C877B3">
        <w:rPr>
          <w:rFonts w:ascii="Palatino Linotype" w:eastAsia="Arial Unicode MS" w:hAnsi="Palatino Linotype" w:cs="Times New Roman"/>
          <w:sz w:val="24"/>
          <w:szCs w:val="24"/>
        </w:rPr>
        <w:t>Pravilniku o stručnoj spremi i pedagoško-psihološkom obrazovanju učitelja i stručnih suradnika u osnovnom školstvu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</w:p>
    <w:p w14:paraId="35DD0354" w14:textId="77777777" w:rsidR="009901B3" w:rsidRPr="00407F00" w:rsidRDefault="009901B3" w:rsidP="009901B3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7AD58C26" w14:textId="77777777" w:rsidR="009901B3" w:rsidRPr="00407F00" w:rsidRDefault="009901B3" w:rsidP="00436071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3532C52C" w14:textId="1C23828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dokaz o nepostojanju zapreka</w:t>
      </w:r>
      <w:r w:rsidR="005B4BA1" w:rsidRPr="00C877B3">
        <w:rPr>
          <w:rFonts w:ascii="Palatino Linotype" w:hAnsi="Palatino Linotype" w:cs="Times New Roman"/>
          <w:sz w:val="24"/>
          <w:szCs w:val="24"/>
        </w:rPr>
        <w:t xml:space="preserve"> ne starije od </w:t>
      </w:r>
      <w:r w:rsidR="003003FE">
        <w:rPr>
          <w:rFonts w:ascii="Palatino Linotype" w:hAnsi="Palatino Linotype" w:cs="Times New Roman"/>
          <w:sz w:val="24"/>
          <w:szCs w:val="24"/>
        </w:rPr>
        <w:t>9</w:t>
      </w:r>
      <w:r w:rsidR="005B4BA1" w:rsidRPr="00C877B3">
        <w:rPr>
          <w:rFonts w:ascii="Palatino Linotype" w:hAnsi="Palatino Linotype" w:cs="Times New Roman"/>
          <w:sz w:val="24"/>
          <w:szCs w:val="24"/>
        </w:rPr>
        <w:t>0 dana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Pr="00C877B3">
        <w:rPr>
          <w:rFonts w:ascii="Palatino Linotype" w:hAnsi="Palatino Linotype" w:cs="Times New Roman"/>
          <w:sz w:val="24"/>
          <w:szCs w:val="24"/>
        </w:rPr>
        <w:t>7/17.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 i 68/18</w:t>
      </w:r>
      <w:r w:rsidR="00407F00">
        <w:rPr>
          <w:rFonts w:ascii="Palatino Linotype" w:hAnsi="Palatino Linotype" w:cs="Times New Roman"/>
          <w:sz w:val="24"/>
          <w:szCs w:val="24"/>
        </w:rPr>
        <w:t>,</w:t>
      </w:r>
      <w:r w:rsidR="00407F00"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98/19 i 64/20</w:t>
      </w:r>
      <w:r w:rsidR="002C0FA3" w:rsidRPr="00C877B3">
        <w:rPr>
          <w:rFonts w:ascii="Palatino Linotype" w:hAnsi="Palatino Linotype" w:cs="Times New Roman"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</w:p>
    <w:p w14:paraId="77C2F841" w14:textId="4FDCC82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4AC3908" w14:textId="77777777" w:rsidR="005977A9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407F00" w:rsidRDefault="00407F00" w:rsidP="00407F00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303C4CD3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45BFCD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C877B3" w:rsidRDefault="00407F00" w:rsidP="00407F00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Default="00407F00" w:rsidP="00407F00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 w:rsidR="005977A9"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 w:rsidR="005977A9"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35774A0B" w14:textId="77777777" w:rsidR="00407F00" w:rsidRPr="00C877B3" w:rsidRDefault="00407F00" w:rsidP="00407F00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A923DA" w:rsidRDefault="00753D9C" w:rsidP="00753D9C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23E34E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E6BEAF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186CB9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78462A" w14:textId="77777777" w:rsidR="00753D9C" w:rsidRDefault="00764C6E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7" w:history="1">
        <w:r w:rsidR="00753D9C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2231B7AF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</w:t>
      </w:r>
      <w:r w:rsidRPr="00753D9C">
        <w:rPr>
          <w:rFonts w:ascii="Palatino Linotype" w:hAnsi="Palatino Linotype" w:cs="Times New Roman"/>
          <w:sz w:val="24"/>
          <w:szCs w:val="24"/>
        </w:rPr>
        <w:lastRenderedPageBreak/>
        <w:t>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AA0718D" w14:textId="77777777" w:rsidR="00407F00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8E54535" w14:textId="7D5E49FB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 w:rsidR="009932E1">
        <w:rPr>
          <w:rFonts w:ascii="Palatino Linotype" w:hAnsi="Palatino Linotype" w:cs="Times New Roman"/>
          <w:b/>
          <w:bCs/>
          <w:sz w:val="24"/>
          <w:szCs w:val="24"/>
        </w:rPr>
        <w:t>28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A57A37">
        <w:rPr>
          <w:rFonts w:ascii="Palatino Linotype" w:hAnsi="Palatino Linotype" w:cs="Times New Roman"/>
          <w:b/>
          <w:bCs/>
          <w:sz w:val="24"/>
          <w:szCs w:val="24"/>
        </w:rPr>
        <w:t>3</w:t>
      </w:r>
      <w:r w:rsidR="00B43655"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</w:t>
      </w:r>
      <w:r w:rsidR="00AA119C">
        <w:rPr>
          <w:rFonts w:ascii="Palatino Linotype" w:hAnsi="Palatino Linotype" w:cs="Times New Roman"/>
          <w:sz w:val="24"/>
          <w:szCs w:val="24"/>
        </w:rPr>
        <w:t>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7E9CBF9E" w14:textId="1CF54C39" w:rsidR="005977A9" w:rsidRPr="00AA119C" w:rsidRDefault="005977A9" w:rsidP="00407F00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 w:rsidR="009932E1">
        <w:rPr>
          <w:rFonts w:ascii="Palatino Linotype" w:hAnsi="Palatino Linotype" w:cs="Times New Roman"/>
          <w:b/>
          <w:bCs/>
          <w:sz w:val="24"/>
          <w:szCs w:val="24"/>
        </w:rPr>
        <w:t>20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A57A37">
        <w:rPr>
          <w:rFonts w:ascii="Palatino Linotype" w:hAnsi="Palatino Linotype" w:cs="Times New Roman"/>
          <w:b/>
          <w:bCs/>
          <w:sz w:val="24"/>
          <w:szCs w:val="24"/>
        </w:rPr>
        <w:t>3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5E700788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ADDE56B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BEC9DA" w14:textId="0BB35590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79E63958" w14:textId="77777777" w:rsidR="00BA3DC6" w:rsidRPr="00C877B3" w:rsidRDefault="00BA3DC6" w:rsidP="00407F00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0552A743" w14:textId="77777777" w:rsidR="00407F00" w:rsidRPr="00C877B3" w:rsidRDefault="00407F00" w:rsidP="00407F0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EE75A94" w14:textId="14A75BEA" w:rsidR="007545A2" w:rsidRDefault="00407F00" w:rsidP="00407F00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766E2E" w:rsidRPr="00766E2E">
        <w:rPr>
          <w:rFonts w:ascii="Palatino Linotype" w:hAnsi="Palatino Linotype" w:cs="Times New Roman"/>
          <w:sz w:val="24"/>
          <w:szCs w:val="24"/>
        </w:rPr>
        <w:t xml:space="preserve">112-02/26-04/01   </w:t>
      </w:r>
      <w:r w:rsidR="00766E2E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="007545A2"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C8AC42C" w14:textId="1DA3082A" w:rsidR="007545A2" w:rsidRPr="00C877B3" w:rsidRDefault="00D27551" w:rsidP="005D15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</w:t>
      </w:r>
      <w:r w:rsidR="00BA3DC6" w:rsidRPr="00BA3DC6">
        <w:t xml:space="preserve"> </w:t>
      </w:r>
      <w:r w:rsidR="00BA3DC6" w:rsidRPr="00BA3DC6">
        <w:rPr>
          <w:rFonts w:ascii="Palatino Linotype" w:hAnsi="Palatino Linotype" w:cs="Times New Roman"/>
          <w:sz w:val="24"/>
          <w:szCs w:val="24"/>
        </w:rPr>
        <w:t>2168-6-26-</w:t>
      </w:r>
      <w:r w:rsidR="009932E1">
        <w:rPr>
          <w:rFonts w:ascii="Palatino Linotype" w:hAnsi="Palatino Linotype" w:cs="Times New Roman"/>
          <w:sz w:val="24"/>
          <w:szCs w:val="24"/>
        </w:rPr>
        <w:t>5</w:t>
      </w:r>
      <w:r w:rsidR="00BA3DC6" w:rsidRPr="00BA3DC6">
        <w:rPr>
          <w:rFonts w:ascii="Palatino Linotype" w:hAnsi="Palatino Linotype" w:cs="Times New Roman"/>
          <w:sz w:val="24"/>
          <w:szCs w:val="24"/>
        </w:rPr>
        <w:t xml:space="preserve"> </w:t>
      </w:r>
      <w:r w:rsidR="005D1525">
        <w:rPr>
          <w:rFonts w:ascii="Palatino Linotype" w:hAnsi="Palatino Linotype" w:cs="Times New Roman"/>
          <w:sz w:val="24"/>
          <w:szCs w:val="24"/>
        </w:rPr>
        <w:t xml:space="preserve">    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43655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C1B9E"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</w:t>
      </w:r>
      <w:r w:rsidR="009932E1">
        <w:rPr>
          <w:rFonts w:ascii="Palatino Linotype" w:hAnsi="Palatino Linotype" w:cs="Times New Roman"/>
          <w:sz w:val="24"/>
          <w:szCs w:val="24"/>
        </w:rPr>
        <w:t xml:space="preserve">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Emilijana Fabijančić</w:t>
      </w:r>
      <w:r w:rsidR="00EA4C8C">
        <w:rPr>
          <w:rFonts w:ascii="Palatino Linotype" w:hAnsi="Palatino Linotype" w:cs="Times New Roman"/>
          <w:sz w:val="24"/>
          <w:szCs w:val="24"/>
        </w:rPr>
        <w:t>.</w:t>
      </w:r>
    </w:p>
    <w:p w14:paraId="12948EC0" w14:textId="6DEAD6C5" w:rsidR="009901B3" w:rsidRDefault="005D1525" w:rsidP="005D15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="009932E1">
        <w:rPr>
          <w:rFonts w:ascii="Palatino Linotype" w:hAnsi="Palatino Linotype" w:cs="Times New Roman"/>
          <w:sz w:val="24"/>
          <w:szCs w:val="24"/>
        </w:rPr>
        <w:t>20</w:t>
      </w:r>
      <w:r w:rsidRPr="00C877B3">
        <w:rPr>
          <w:rFonts w:ascii="Palatino Linotype" w:hAnsi="Palatino Linotype" w:cs="Times New Roman"/>
          <w:sz w:val="24"/>
          <w:szCs w:val="24"/>
        </w:rPr>
        <w:t>.</w:t>
      </w:r>
      <w:r w:rsidR="00A57A37">
        <w:rPr>
          <w:rFonts w:ascii="Palatino Linotype" w:hAnsi="Palatino Linotype" w:cs="Times New Roman"/>
          <w:sz w:val="24"/>
          <w:szCs w:val="24"/>
        </w:rPr>
        <w:t xml:space="preserve"> ožujak</w:t>
      </w:r>
      <w:r w:rsidR="00BA3DC6">
        <w:rPr>
          <w:rFonts w:ascii="Palatino Linotype" w:hAnsi="Palatino Linotype" w:cs="Times New Roman"/>
          <w:sz w:val="24"/>
          <w:szCs w:val="24"/>
        </w:rPr>
        <w:t xml:space="preserve"> </w:t>
      </w:r>
      <w:r w:rsidR="00EF76A4">
        <w:rPr>
          <w:rFonts w:ascii="Palatino Linotype" w:hAnsi="Palatino Linotype" w:cs="Times New Roman"/>
          <w:sz w:val="24"/>
          <w:szCs w:val="24"/>
        </w:rPr>
        <w:t xml:space="preserve"> </w:t>
      </w:r>
      <w:r w:rsidR="00D27551">
        <w:rPr>
          <w:rFonts w:ascii="Palatino Linotype" w:hAnsi="Palatino Linotype" w:cs="Times New Roman"/>
          <w:sz w:val="24"/>
          <w:szCs w:val="24"/>
        </w:rPr>
        <w:t>202</w:t>
      </w:r>
      <w:r w:rsidR="00BA3DC6">
        <w:rPr>
          <w:rFonts w:ascii="Palatino Linotype" w:hAnsi="Palatino Linotype" w:cs="Times New Roman"/>
          <w:sz w:val="24"/>
          <w:szCs w:val="24"/>
        </w:rPr>
        <w:t>6.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A09D" w14:textId="77777777" w:rsidR="00764C6E" w:rsidRDefault="00764C6E" w:rsidP="00052737">
      <w:pPr>
        <w:spacing w:after="0" w:line="240" w:lineRule="auto"/>
      </w:pPr>
      <w:r>
        <w:separator/>
      </w:r>
    </w:p>
  </w:endnote>
  <w:endnote w:type="continuationSeparator" w:id="0">
    <w:p w14:paraId="3229DECC" w14:textId="77777777" w:rsidR="00764C6E" w:rsidRDefault="00764C6E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5C">
          <w:rPr>
            <w:noProof/>
          </w:rPr>
          <w:t>4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6C5C" w14:textId="77777777" w:rsidR="00764C6E" w:rsidRDefault="00764C6E" w:rsidP="00052737">
      <w:pPr>
        <w:spacing w:after="0" w:line="240" w:lineRule="auto"/>
      </w:pPr>
      <w:r>
        <w:separator/>
      </w:r>
    </w:p>
  </w:footnote>
  <w:footnote w:type="continuationSeparator" w:id="0">
    <w:p w14:paraId="1C3DEB8B" w14:textId="77777777" w:rsidR="00764C6E" w:rsidRDefault="00764C6E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B3"/>
    <w:rsid w:val="000132A5"/>
    <w:rsid w:val="00015237"/>
    <w:rsid w:val="00022063"/>
    <w:rsid w:val="0004701D"/>
    <w:rsid w:val="00052737"/>
    <w:rsid w:val="0008658F"/>
    <w:rsid w:val="000A7032"/>
    <w:rsid w:val="000C35DF"/>
    <w:rsid w:val="000D2FC9"/>
    <w:rsid w:val="000E0C9E"/>
    <w:rsid w:val="00104C4A"/>
    <w:rsid w:val="00114864"/>
    <w:rsid w:val="00116D7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24D44"/>
    <w:rsid w:val="00240EAE"/>
    <w:rsid w:val="00254E5F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C0B4E"/>
    <w:rsid w:val="00407F00"/>
    <w:rsid w:val="00423987"/>
    <w:rsid w:val="00424025"/>
    <w:rsid w:val="00430498"/>
    <w:rsid w:val="00436071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5567"/>
    <w:rsid w:val="00643AE3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11B56"/>
    <w:rsid w:val="007156D6"/>
    <w:rsid w:val="00717CAC"/>
    <w:rsid w:val="00724D7C"/>
    <w:rsid w:val="00727732"/>
    <w:rsid w:val="007423DF"/>
    <w:rsid w:val="007430C2"/>
    <w:rsid w:val="00753D9C"/>
    <w:rsid w:val="007545A2"/>
    <w:rsid w:val="00764C6E"/>
    <w:rsid w:val="00766E2E"/>
    <w:rsid w:val="00776268"/>
    <w:rsid w:val="00790B9D"/>
    <w:rsid w:val="007A0EB7"/>
    <w:rsid w:val="007F475B"/>
    <w:rsid w:val="008248F8"/>
    <w:rsid w:val="0089718B"/>
    <w:rsid w:val="008F3AF4"/>
    <w:rsid w:val="00902B5D"/>
    <w:rsid w:val="0095096E"/>
    <w:rsid w:val="009869FB"/>
    <w:rsid w:val="009901B3"/>
    <w:rsid w:val="009905F2"/>
    <w:rsid w:val="009932E1"/>
    <w:rsid w:val="009C55E0"/>
    <w:rsid w:val="009C7501"/>
    <w:rsid w:val="009D2CCC"/>
    <w:rsid w:val="009E1CF1"/>
    <w:rsid w:val="00A054CD"/>
    <w:rsid w:val="00A1157F"/>
    <w:rsid w:val="00A23812"/>
    <w:rsid w:val="00A47C1A"/>
    <w:rsid w:val="00A57A37"/>
    <w:rsid w:val="00A62721"/>
    <w:rsid w:val="00AA119C"/>
    <w:rsid w:val="00B30ECB"/>
    <w:rsid w:val="00B43655"/>
    <w:rsid w:val="00B81000"/>
    <w:rsid w:val="00B90371"/>
    <w:rsid w:val="00B97960"/>
    <w:rsid w:val="00BA3DC6"/>
    <w:rsid w:val="00BC1B9E"/>
    <w:rsid w:val="00BC641F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B7A87"/>
    <w:rsid w:val="00CD135C"/>
    <w:rsid w:val="00CD7865"/>
    <w:rsid w:val="00CE01A1"/>
    <w:rsid w:val="00CF6D00"/>
    <w:rsid w:val="00D06B09"/>
    <w:rsid w:val="00D27551"/>
    <w:rsid w:val="00D35BBE"/>
    <w:rsid w:val="00D37515"/>
    <w:rsid w:val="00D73A40"/>
    <w:rsid w:val="00D92510"/>
    <w:rsid w:val="00DA6B81"/>
    <w:rsid w:val="00DC5261"/>
    <w:rsid w:val="00E04183"/>
    <w:rsid w:val="00E605B0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1435"/>
    <w:rsid w:val="00F718A7"/>
    <w:rsid w:val="00FA0707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 Crljenica</cp:lastModifiedBy>
  <cp:revision>12</cp:revision>
  <cp:lastPrinted>2026-02-19T11:12:00Z</cp:lastPrinted>
  <dcterms:created xsi:type="dcterms:W3CDTF">2025-03-03T12:24:00Z</dcterms:created>
  <dcterms:modified xsi:type="dcterms:W3CDTF">2026-03-19T09:40:00Z</dcterms:modified>
</cp:coreProperties>
</file>